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7F" w:rsidRPr="00D844C2" w:rsidRDefault="00E4027F" w:rsidP="00E4027F">
      <w:pPr>
        <w:pStyle w:val="a3"/>
        <w:jc w:val="center"/>
        <w:rPr>
          <w:rStyle w:val="a4"/>
          <w:rFonts w:ascii="Times New Roman" w:hAnsi="Times New Roman"/>
          <w:color w:val="auto"/>
          <w:sz w:val="16"/>
        </w:rPr>
      </w:pPr>
      <w:r w:rsidRPr="00D844C2">
        <w:rPr>
          <w:rStyle w:val="a4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E4027F" w:rsidRPr="00D844C2" w:rsidRDefault="00E4027F" w:rsidP="00E4027F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E4027F" w:rsidRPr="00D844C2" w:rsidRDefault="00E4027F" w:rsidP="00E4027F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E4027F" w:rsidRPr="00D844C2" w:rsidRDefault="00E4027F" w:rsidP="00E4027F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E4027F" w:rsidRPr="00D844C2" w:rsidRDefault="00E4027F" w:rsidP="00E4027F">
      <w:pPr>
        <w:pStyle w:val="a3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E4027F" w:rsidRPr="00D844C2" w:rsidRDefault="00E4027F" w:rsidP="00E4027F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E4027F" w:rsidRPr="00D844C2" w:rsidRDefault="00E4027F" w:rsidP="00E4027F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9A49DD" w:rsidRPr="00197760" w:rsidRDefault="009A49DD" w:rsidP="009A49DD">
      <w:pPr>
        <w:rPr>
          <w:i/>
        </w:rPr>
      </w:pPr>
      <w:r w:rsidRPr="00197760">
        <w:rPr>
          <w:i/>
        </w:rPr>
        <w:t xml:space="preserve">                                                                       </w:t>
      </w:r>
    </w:p>
    <w:p w:rsidR="009A49DD" w:rsidRPr="009A49DD" w:rsidRDefault="009A49DD" w:rsidP="001017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9DD">
        <w:rPr>
          <w:b/>
        </w:rPr>
        <w:t xml:space="preserve">                                                                                                                           </w:t>
      </w:r>
      <w:r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A49DD" w:rsidRPr="009A49DD" w:rsidRDefault="009A49DD" w:rsidP="00101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9A49DD" w:rsidRPr="009A49DD" w:rsidRDefault="009A49DD" w:rsidP="00101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9A49DD" w:rsidRPr="009A49DD" w:rsidRDefault="009A49DD" w:rsidP="00101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</w:t>
      </w:r>
      <w:r w:rsidR="00F605D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A49DD">
        <w:rPr>
          <w:rFonts w:ascii="Times New Roman" w:hAnsi="Times New Roman" w:cs="Times New Roman"/>
          <w:sz w:val="24"/>
          <w:szCs w:val="24"/>
        </w:rPr>
        <w:t>Посольств</w:t>
      </w:r>
      <w:r w:rsidR="00F605D2">
        <w:rPr>
          <w:rFonts w:ascii="Times New Roman" w:hAnsi="Times New Roman" w:cs="Times New Roman"/>
          <w:sz w:val="24"/>
          <w:szCs w:val="24"/>
        </w:rPr>
        <w:t>е</w:t>
      </w:r>
      <w:r w:rsidRPr="009A49D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9A49DD" w:rsidRPr="009A49DD" w:rsidRDefault="009A49DD" w:rsidP="00101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9A49DD" w:rsidRPr="009A49DD" w:rsidRDefault="009A49DD" w:rsidP="00101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9A49DD" w:rsidRPr="009A49DD" w:rsidRDefault="009A49DD" w:rsidP="00101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5D65">
        <w:rPr>
          <w:rFonts w:ascii="Times New Roman" w:hAnsi="Times New Roman" w:cs="Times New Roman"/>
          <w:sz w:val="24"/>
          <w:szCs w:val="24"/>
        </w:rPr>
        <w:t xml:space="preserve">« __» сентября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</w:p>
    <w:p w:rsidR="009A49DD" w:rsidRPr="001017C8" w:rsidRDefault="00907658" w:rsidP="001017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7C8">
        <w:rPr>
          <w:rFonts w:ascii="Times New Roman" w:hAnsi="Times New Roman" w:cs="Times New Roman"/>
          <w:b/>
          <w:sz w:val="28"/>
        </w:rPr>
        <w:t>Положение</w:t>
      </w:r>
    </w:p>
    <w:p w:rsidR="001017C8" w:rsidRPr="001017C8" w:rsidRDefault="00907658" w:rsidP="001017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7C8">
        <w:rPr>
          <w:rFonts w:ascii="Times New Roman" w:hAnsi="Times New Roman" w:cs="Times New Roman"/>
          <w:b/>
          <w:sz w:val="28"/>
        </w:rPr>
        <w:t>о ведении  дневника   обучающихся</w:t>
      </w:r>
    </w:p>
    <w:p w:rsidR="00907658" w:rsidRPr="001017C8" w:rsidRDefault="00907658" w:rsidP="001017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7C8">
        <w:rPr>
          <w:rFonts w:ascii="Times New Roman" w:hAnsi="Times New Roman" w:cs="Times New Roman"/>
          <w:b/>
          <w:sz w:val="28"/>
        </w:rPr>
        <w:t>средней общеобр</w:t>
      </w:r>
      <w:r w:rsidR="001017C8" w:rsidRPr="001017C8">
        <w:rPr>
          <w:rFonts w:ascii="Times New Roman" w:hAnsi="Times New Roman" w:cs="Times New Roman"/>
          <w:b/>
          <w:sz w:val="28"/>
        </w:rPr>
        <w:t>азовательной школы Посольства России</w:t>
      </w:r>
      <w:r w:rsidRPr="001017C8">
        <w:rPr>
          <w:rFonts w:ascii="Times New Roman" w:hAnsi="Times New Roman" w:cs="Times New Roman"/>
          <w:b/>
          <w:sz w:val="28"/>
        </w:rPr>
        <w:t xml:space="preserve"> Турции</w:t>
      </w:r>
    </w:p>
    <w:p w:rsidR="00907658" w:rsidRPr="001017C8" w:rsidRDefault="00907658" w:rsidP="00907658">
      <w:pPr>
        <w:rPr>
          <w:rFonts w:ascii="Times New Roman" w:hAnsi="Times New Roman" w:cs="Times New Roman"/>
          <w:sz w:val="28"/>
          <w:szCs w:val="24"/>
        </w:rPr>
      </w:pPr>
    </w:p>
    <w:p w:rsidR="00907658" w:rsidRPr="001017C8" w:rsidRDefault="00907658" w:rsidP="00907658">
      <w:pPr>
        <w:rPr>
          <w:rFonts w:ascii="Times New Roman" w:hAnsi="Times New Roman" w:cs="Times New Roman"/>
          <w:b/>
          <w:sz w:val="28"/>
          <w:szCs w:val="24"/>
        </w:rPr>
      </w:pPr>
      <w:r w:rsidRPr="001017C8">
        <w:rPr>
          <w:rFonts w:ascii="Times New Roman" w:hAnsi="Times New Roman" w:cs="Times New Roman"/>
          <w:b/>
          <w:sz w:val="28"/>
          <w:szCs w:val="24"/>
        </w:rPr>
        <w:t xml:space="preserve">1. Общие положения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1.1.  Настоящее положение составлено в соответствии с  должностными инструкциями классного руководителя, учителя-предметника, заместителя директора по учебно-воспитательной работе.  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1.2.  Дневник  школьника (далее дневник) является документом, ведение которого обязательно для каждого обучающегося 1-11 классов.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1.3.  Дневник рассчитан на 1 учебный год.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017C8">
        <w:rPr>
          <w:rFonts w:ascii="Times New Roman" w:hAnsi="Times New Roman" w:cs="Times New Roman"/>
          <w:b/>
          <w:sz w:val="28"/>
          <w:szCs w:val="24"/>
        </w:rPr>
        <w:t xml:space="preserve">2. Требования к ведению дневника обучающимся 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2.1.  Обучающийся ведет записи в дневнике четко и аккуратно, шариковой ручкой </w:t>
      </w:r>
      <w:r w:rsidR="007244D1" w:rsidRPr="001017C8">
        <w:rPr>
          <w:rFonts w:ascii="Times New Roman" w:hAnsi="Times New Roman" w:cs="Times New Roman"/>
          <w:sz w:val="28"/>
          <w:szCs w:val="24"/>
        </w:rPr>
        <w:t>чёрного или синего</w:t>
      </w:r>
      <w:r w:rsidRPr="001017C8">
        <w:rPr>
          <w:rFonts w:ascii="Times New Roman" w:hAnsi="Times New Roman" w:cs="Times New Roman"/>
          <w:sz w:val="28"/>
          <w:szCs w:val="24"/>
        </w:rPr>
        <w:t xml:space="preserve"> (фиолетового) цвета.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2.2.  Обучающийся в течение первой недели учебного года заполняет страницы дневника: «Личные данные ученика», «Учебный год», «Расписание звонков», «Расписание уроков», «Список преподавателей», «Дополнительные занятия, кружки и секции».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2.3.  Обучающийся, проживающие за территорией посольства,  в течение первой недели учебного года оформляет маршрутный лист, содержащий путь обучающегося из дома в школу и обратно, и помещает его в дневнике.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lastRenderedPageBreak/>
        <w:t xml:space="preserve">2.4.  Обучающийся ежедневно записывает в дневнике расписание уроков на следующую неделю.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2.5.  Обучающийся ежедневно записывает в дневнике домашнее задание в предметную графу учебного дня, на который оно задано.   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2.6.  Обучающийся после выставления текущих оценок учителем-предметником, проверки дневника классным руководителем подает его на подпись родителям.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2.7.  Обучающийся в случае утери дневника сообщает об этом классному руководителю и в течение 3-х дней оформляет новый дневник.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>2.8. Обучающийся обязан предъявлять дневник по требованию у</w:t>
      </w:r>
      <w:r w:rsidR="00197760" w:rsidRPr="001017C8">
        <w:rPr>
          <w:rFonts w:ascii="Times New Roman" w:hAnsi="Times New Roman" w:cs="Times New Roman"/>
          <w:sz w:val="28"/>
          <w:szCs w:val="24"/>
        </w:rPr>
        <w:t>чителя- предметника,  классного</w:t>
      </w:r>
      <w:r w:rsidRPr="001017C8">
        <w:rPr>
          <w:rFonts w:ascii="Times New Roman" w:hAnsi="Times New Roman" w:cs="Times New Roman"/>
          <w:sz w:val="28"/>
          <w:szCs w:val="24"/>
        </w:rPr>
        <w:t xml:space="preserve">,  руководителя,  представителя администрации школы,  дежурного учителя.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017C8">
        <w:rPr>
          <w:rFonts w:ascii="Times New Roman" w:hAnsi="Times New Roman" w:cs="Times New Roman"/>
          <w:b/>
          <w:sz w:val="28"/>
          <w:szCs w:val="24"/>
        </w:rPr>
        <w:t xml:space="preserve">3.  Требования к работе с дневником учителя-предметника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3.1.  Учитель-предметник в начале урока проверяет наличие дневников у обучающихся.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3.2.  Учитель-предметник, выставляя оценку в классный журнал, одновременно вписывает ее в дневник  ручкой чёрного  цвета и заверяет своей подписью.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3.3.  Учитель-предметник в конце урока контролирует запись обучающимися домашнего задания.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3.4.  Учитель-предметник делает в дневнике обучающегося на строке «Для заметок учителя» необходимые записи (обращение к родителям, замечания) аккуратно, в корректной форме.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017C8">
        <w:rPr>
          <w:rFonts w:ascii="Times New Roman" w:hAnsi="Times New Roman" w:cs="Times New Roman"/>
          <w:b/>
          <w:sz w:val="28"/>
          <w:szCs w:val="24"/>
        </w:rPr>
        <w:t xml:space="preserve">4.  Требования к работе с дневником классного руководителя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4.1.  Классный руководитель в первую неделю учебного года предоставляет обучающимся сведения, необходимые для оформления основных разделов дневника («Учебный год», «Расписание звонков», «Расписание уроков», «Список преподавателей»).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4.2.  Классный руководитель в первую неделю учебного года помогает обучающимся составить маршрутный лист, содержащий путь обучающегося из дома в школу и обратно.   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lastRenderedPageBreak/>
        <w:t xml:space="preserve">4.3.  Классный руководитель делает в дневнике обучающегося на строке «Для заметок учителя» необходимые записи (обращение к родителям, замечания) аккуратно, в корректной форме.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>4.4.  Классный руководитель следит за наличием в дневнике всех оценок, п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олученных обучающимся в течение </w:t>
      </w:r>
      <w:r w:rsidRPr="001017C8">
        <w:rPr>
          <w:rFonts w:ascii="Times New Roman" w:hAnsi="Times New Roman" w:cs="Times New Roman"/>
          <w:sz w:val="28"/>
          <w:szCs w:val="24"/>
        </w:rPr>
        <w:t xml:space="preserve"> недели, и подписи родителей за неделю; еженедельно отмечает количество пропущенных уроков и опозданий; на странице «Сведения об успеваемости» выставляет итоговые оценки за четверть, полугодие, год.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>4.5.  Классный руководитель в случае утери обучающимися</w:t>
      </w:r>
      <w:r w:rsidR="00197760" w:rsidRPr="001017C8">
        <w:rPr>
          <w:rFonts w:ascii="Times New Roman" w:hAnsi="Times New Roman" w:cs="Times New Roman"/>
          <w:sz w:val="28"/>
          <w:szCs w:val="24"/>
        </w:rPr>
        <w:t xml:space="preserve"> </w:t>
      </w:r>
      <w:r w:rsidRPr="001017C8">
        <w:rPr>
          <w:rFonts w:ascii="Times New Roman" w:hAnsi="Times New Roman" w:cs="Times New Roman"/>
          <w:sz w:val="28"/>
          <w:szCs w:val="24"/>
        </w:rPr>
        <w:t xml:space="preserve"> дневника оформляет в новом дневнике страницу «Сведения об успеваемости».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017C8">
        <w:rPr>
          <w:rFonts w:ascii="Times New Roman" w:hAnsi="Times New Roman" w:cs="Times New Roman"/>
          <w:b/>
          <w:sz w:val="28"/>
          <w:szCs w:val="24"/>
        </w:rPr>
        <w:t xml:space="preserve">5.  Требования к работе с дневником родителей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>5.1. Родители обучающегося ежен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едельно знакомятся с оценками, выставленными в </w:t>
      </w:r>
      <w:r w:rsidRPr="001017C8">
        <w:rPr>
          <w:rFonts w:ascii="Times New Roman" w:hAnsi="Times New Roman" w:cs="Times New Roman"/>
          <w:sz w:val="28"/>
          <w:szCs w:val="24"/>
        </w:rPr>
        <w:t>дневник и ста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вят подпись на строке «Подпись </w:t>
      </w:r>
      <w:r w:rsidRPr="001017C8">
        <w:rPr>
          <w:rFonts w:ascii="Times New Roman" w:hAnsi="Times New Roman" w:cs="Times New Roman"/>
          <w:sz w:val="28"/>
          <w:szCs w:val="24"/>
        </w:rPr>
        <w:t xml:space="preserve">родителей».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5.2.  Родители обучающегося своевременно знакомятся с оценками, 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выставленными за четверть, </w:t>
      </w:r>
      <w:r w:rsidRPr="001017C8">
        <w:rPr>
          <w:rFonts w:ascii="Times New Roman" w:hAnsi="Times New Roman" w:cs="Times New Roman"/>
          <w:sz w:val="28"/>
          <w:szCs w:val="24"/>
        </w:rPr>
        <w:t xml:space="preserve">полугодие, год на странице «Сведения об успеваемости» и ставят подпись.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5.3.  Родители обучающегося своевременно знакомятся с записями в дневнике, сделанными классным руководителем, 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учителем-предметником и ставят </w:t>
      </w:r>
      <w:r w:rsidRPr="001017C8">
        <w:rPr>
          <w:rFonts w:ascii="Times New Roman" w:hAnsi="Times New Roman" w:cs="Times New Roman"/>
          <w:sz w:val="28"/>
          <w:szCs w:val="24"/>
        </w:rPr>
        <w:t xml:space="preserve">подпись.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017C8">
        <w:rPr>
          <w:rFonts w:ascii="Times New Roman" w:hAnsi="Times New Roman" w:cs="Times New Roman"/>
          <w:b/>
          <w:sz w:val="28"/>
          <w:szCs w:val="24"/>
        </w:rPr>
        <w:t xml:space="preserve">6. Требования к осуществлению контроля за ведением дневников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>6.1. Заместитель директора по учебно-воспит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ательной работе </w:t>
      </w:r>
      <w:r w:rsidRPr="001017C8">
        <w:rPr>
          <w:rFonts w:ascii="Times New Roman" w:hAnsi="Times New Roman" w:cs="Times New Roman"/>
          <w:sz w:val="28"/>
          <w:szCs w:val="24"/>
        </w:rPr>
        <w:t xml:space="preserve">осуществляет контроль за ведением дневников в соответствии с планом </w:t>
      </w:r>
      <w:proofErr w:type="spellStart"/>
      <w:r w:rsidRPr="001017C8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Pr="001017C8">
        <w:rPr>
          <w:rFonts w:ascii="Times New Roman" w:hAnsi="Times New Roman" w:cs="Times New Roman"/>
          <w:sz w:val="28"/>
          <w:szCs w:val="24"/>
        </w:rPr>
        <w:t xml:space="preserve"> контроля. Целью проверки могут являться: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  •  </w:t>
      </w:r>
      <w:r w:rsidR="00197760" w:rsidRPr="001017C8">
        <w:rPr>
          <w:rFonts w:ascii="Times New Roman" w:hAnsi="Times New Roman" w:cs="Times New Roman"/>
          <w:sz w:val="28"/>
          <w:szCs w:val="24"/>
        </w:rPr>
        <w:t>к</w:t>
      </w:r>
      <w:r w:rsidRPr="001017C8">
        <w:rPr>
          <w:rFonts w:ascii="Times New Roman" w:hAnsi="Times New Roman" w:cs="Times New Roman"/>
          <w:sz w:val="28"/>
          <w:szCs w:val="24"/>
        </w:rPr>
        <w:t>онтроль    за   работой    классных    р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уководителей    по    проверке </w:t>
      </w:r>
      <w:r w:rsidRPr="001017C8">
        <w:rPr>
          <w:rFonts w:ascii="Times New Roman" w:hAnsi="Times New Roman" w:cs="Times New Roman"/>
          <w:sz w:val="28"/>
          <w:szCs w:val="24"/>
        </w:rPr>
        <w:t xml:space="preserve">дневников обучающихся;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  •  </w:t>
      </w:r>
      <w:r w:rsidR="00197760" w:rsidRPr="001017C8">
        <w:rPr>
          <w:rFonts w:ascii="Times New Roman" w:hAnsi="Times New Roman" w:cs="Times New Roman"/>
          <w:sz w:val="28"/>
          <w:szCs w:val="24"/>
        </w:rPr>
        <w:t>к</w:t>
      </w:r>
      <w:r w:rsidRPr="001017C8">
        <w:rPr>
          <w:rFonts w:ascii="Times New Roman" w:hAnsi="Times New Roman" w:cs="Times New Roman"/>
          <w:sz w:val="28"/>
          <w:szCs w:val="24"/>
        </w:rPr>
        <w:t xml:space="preserve">онтроль    за    работой    учителей-предметников    с    дневниками обучающихся; </w:t>
      </w:r>
    </w:p>
    <w:p w:rsidR="00197760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  •  </w:t>
      </w:r>
      <w:r w:rsidR="00197760" w:rsidRPr="001017C8">
        <w:rPr>
          <w:rFonts w:ascii="Times New Roman" w:hAnsi="Times New Roman" w:cs="Times New Roman"/>
          <w:sz w:val="28"/>
          <w:szCs w:val="24"/>
        </w:rPr>
        <w:t>к</w:t>
      </w:r>
      <w:r w:rsidRPr="001017C8">
        <w:rPr>
          <w:rFonts w:ascii="Times New Roman" w:hAnsi="Times New Roman" w:cs="Times New Roman"/>
          <w:sz w:val="28"/>
          <w:szCs w:val="24"/>
        </w:rPr>
        <w:t xml:space="preserve">онтроль за ведением дневников обучающимися;  </w:t>
      </w:r>
    </w:p>
    <w:p w:rsidR="00907658" w:rsidRPr="001017C8" w:rsidRDefault="00907658" w:rsidP="00197760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 xml:space="preserve"> •  </w:t>
      </w:r>
      <w:r w:rsidR="00197760" w:rsidRPr="001017C8">
        <w:rPr>
          <w:rFonts w:ascii="Times New Roman" w:hAnsi="Times New Roman" w:cs="Times New Roman"/>
          <w:sz w:val="28"/>
          <w:szCs w:val="24"/>
        </w:rPr>
        <w:t>к</w:t>
      </w:r>
      <w:r w:rsidRPr="001017C8">
        <w:rPr>
          <w:rFonts w:ascii="Times New Roman" w:hAnsi="Times New Roman" w:cs="Times New Roman"/>
          <w:sz w:val="28"/>
          <w:szCs w:val="24"/>
        </w:rPr>
        <w:t>онтроль за успеваемостью и посещаем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остью  обучающегося со стороны </w:t>
      </w:r>
      <w:r w:rsidRPr="001017C8">
        <w:rPr>
          <w:rFonts w:ascii="Times New Roman" w:hAnsi="Times New Roman" w:cs="Times New Roman"/>
          <w:sz w:val="28"/>
          <w:szCs w:val="24"/>
        </w:rPr>
        <w:t xml:space="preserve">родителей. </w:t>
      </w:r>
    </w:p>
    <w:p w:rsidR="00907658" w:rsidRPr="001017C8" w:rsidRDefault="00907658" w:rsidP="001017C8">
      <w:pPr>
        <w:jc w:val="both"/>
        <w:rPr>
          <w:rFonts w:ascii="Times New Roman" w:hAnsi="Times New Roman" w:cs="Times New Roman"/>
          <w:sz w:val="28"/>
          <w:szCs w:val="24"/>
        </w:rPr>
      </w:pPr>
      <w:r w:rsidRPr="001017C8">
        <w:rPr>
          <w:rFonts w:ascii="Times New Roman" w:hAnsi="Times New Roman" w:cs="Times New Roman"/>
          <w:sz w:val="28"/>
          <w:szCs w:val="24"/>
        </w:rPr>
        <w:t>6.2. Администрация школы отражает результаты проверки дневников в справках, приказах; информирует работников о результат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ах с указанием </w:t>
      </w:r>
      <w:r w:rsidRPr="001017C8">
        <w:rPr>
          <w:rFonts w:ascii="Times New Roman" w:hAnsi="Times New Roman" w:cs="Times New Roman"/>
          <w:sz w:val="28"/>
          <w:szCs w:val="24"/>
        </w:rPr>
        <w:lastRenderedPageBreak/>
        <w:t>сроков повторной проверки. В случае неодн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ократных нарушений, допущенных </w:t>
      </w:r>
      <w:r w:rsidRPr="001017C8">
        <w:rPr>
          <w:rFonts w:ascii="Times New Roman" w:hAnsi="Times New Roman" w:cs="Times New Roman"/>
          <w:sz w:val="28"/>
          <w:szCs w:val="24"/>
        </w:rPr>
        <w:t>при работе с дневниками обучающихся, у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читель-предметник или классный </w:t>
      </w:r>
      <w:r w:rsidRPr="001017C8">
        <w:rPr>
          <w:rFonts w:ascii="Times New Roman" w:hAnsi="Times New Roman" w:cs="Times New Roman"/>
          <w:sz w:val="28"/>
          <w:szCs w:val="24"/>
        </w:rPr>
        <w:t>руководитель может быть привлечен к дис</w:t>
      </w:r>
      <w:r w:rsidR="007244D1" w:rsidRPr="001017C8">
        <w:rPr>
          <w:rFonts w:ascii="Times New Roman" w:hAnsi="Times New Roman" w:cs="Times New Roman"/>
          <w:sz w:val="28"/>
          <w:szCs w:val="24"/>
        </w:rPr>
        <w:t xml:space="preserve">циплинарной ответственности за </w:t>
      </w:r>
      <w:r w:rsidRPr="001017C8">
        <w:rPr>
          <w:rFonts w:ascii="Times New Roman" w:hAnsi="Times New Roman" w:cs="Times New Roman"/>
          <w:sz w:val="28"/>
          <w:szCs w:val="24"/>
        </w:rPr>
        <w:t xml:space="preserve">невыполнение своих должностных обязанностей в соответствии с трудовым законодательством. </w:t>
      </w:r>
    </w:p>
    <w:p w:rsidR="009A49DD" w:rsidRPr="001017C8" w:rsidRDefault="00907658" w:rsidP="00197760">
      <w:pPr>
        <w:pStyle w:val="a3"/>
        <w:jc w:val="right"/>
        <w:rPr>
          <w:rFonts w:ascii="Times New Roman" w:hAnsi="Times New Roman" w:cs="Times New Roman"/>
          <w:sz w:val="28"/>
        </w:rPr>
      </w:pPr>
      <w:r w:rsidRPr="001017C8">
        <w:rPr>
          <w:sz w:val="28"/>
          <w:szCs w:val="24"/>
        </w:rPr>
        <w:t xml:space="preserve"> </w:t>
      </w:r>
      <w:r w:rsidR="009A49DD" w:rsidRPr="001017C8">
        <w:rPr>
          <w:sz w:val="28"/>
          <w:szCs w:val="24"/>
        </w:rPr>
        <w:t xml:space="preserve">                                             </w:t>
      </w:r>
      <w:r w:rsidR="009A49DD" w:rsidRPr="001017C8">
        <w:rPr>
          <w:rFonts w:ascii="Times New Roman" w:hAnsi="Times New Roman" w:cs="Times New Roman"/>
          <w:sz w:val="28"/>
        </w:rPr>
        <w:t>ПРИНЯТО</w:t>
      </w:r>
    </w:p>
    <w:p w:rsidR="009A49DD" w:rsidRPr="001017C8" w:rsidRDefault="009A49DD" w:rsidP="00197760">
      <w:pPr>
        <w:pStyle w:val="a3"/>
        <w:jc w:val="right"/>
        <w:rPr>
          <w:rFonts w:ascii="Times New Roman" w:hAnsi="Times New Roman" w:cs="Times New Roman"/>
          <w:sz w:val="28"/>
        </w:rPr>
      </w:pPr>
      <w:r w:rsidRPr="001017C8">
        <w:rPr>
          <w:rFonts w:ascii="Times New Roman" w:hAnsi="Times New Roman" w:cs="Times New Roman"/>
          <w:sz w:val="28"/>
        </w:rPr>
        <w:t>на педагогическом совете</w:t>
      </w:r>
    </w:p>
    <w:p w:rsidR="009A49DD" w:rsidRPr="001017C8" w:rsidRDefault="009A49DD" w:rsidP="001017C8">
      <w:pPr>
        <w:pStyle w:val="a3"/>
        <w:jc w:val="right"/>
        <w:rPr>
          <w:rFonts w:ascii="Times New Roman" w:hAnsi="Times New Roman" w:cs="Times New Roman"/>
          <w:sz w:val="28"/>
        </w:rPr>
      </w:pPr>
      <w:r w:rsidRPr="001017C8">
        <w:rPr>
          <w:rFonts w:ascii="Times New Roman" w:hAnsi="Times New Roman" w:cs="Times New Roman"/>
          <w:sz w:val="28"/>
        </w:rPr>
        <w:t xml:space="preserve">«29» августа 2014 г.                                                                                       </w:t>
      </w:r>
      <w:r w:rsidR="001017C8" w:rsidRPr="001017C8">
        <w:rPr>
          <w:rFonts w:ascii="Times New Roman" w:hAnsi="Times New Roman" w:cs="Times New Roman"/>
          <w:sz w:val="28"/>
        </w:rPr>
        <w:t xml:space="preserve">                             </w:t>
      </w:r>
      <w:r w:rsidRPr="001017C8">
        <w:rPr>
          <w:rFonts w:ascii="Times New Roman" w:hAnsi="Times New Roman" w:cs="Times New Roman"/>
          <w:sz w:val="28"/>
        </w:rPr>
        <w:t>Протокол №1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99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0B99" w:rsidRPr="00907658" w:rsidSect="000F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7658"/>
    <w:rsid w:val="000F5E85"/>
    <w:rsid w:val="001017C8"/>
    <w:rsid w:val="00197760"/>
    <w:rsid w:val="00314C84"/>
    <w:rsid w:val="005665DB"/>
    <w:rsid w:val="005E405D"/>
    <w:rsid w:val="00627B8C"/>
    <w:rsid w:val="007244D1"/>
    <w:rsid w:val="00907658"/>
    <w:rsid w:val="009A49DD"/>
    <w:rsid w:val="009C5E3F"/>
    <w:rsid w:val="009E0B99"/>
    <w:rsid w:val="00D55D65"/>
    <w:rsid w:val="00E4027F"/>
    <w:rsid w:val="00F6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9D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605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cp:lastPrinted>2014-09-16T16:25:00Z</cp:lastPrinted>
  <dcterms:created xsi:type="dcterms:W3CDTF">2018-10-13T11:02:00Z</dcterms:created>
  <dcterms:modified xsi:type="dcterms:W3CDTF">2018-10-13T11:02:00Z</dcterms:modified>
</cp:coreProperties>
</file>