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D6" w:rsidRDefault="00B43BD6" w:rsidP="00B43BD6">
      <w:pPr>
        <w:pStyle w:val="a3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Средняя общеобразовательная школа при Посольстве России в Турции</w:t>
      </w:r>
    </w:p>
    <w:p w:rsidR="00B43BD6" w:rsidRDefault="00B43BD6" w:rsidP="00B43BD6">
      <w:pPr>
        <w:pStyle w:val="a3"/>
        <w:jc w:val="center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sz w:val="24"/>
        </w:rPr>
        <w:t>имени Героя России А.Г. Карлова</w:t>
      </w:r>
    </w:p>
    <w:p w:rsidR="009322C4" w:rsidRDefault="009322C4" w:rsidP="009322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BA580F">
        <w:rPr>
          <w:b/>
          <w:sz w:val="32"/>
          <w:szCs w:val="32"/>
        </w:rPr>
        <w:t xml:space="preserve"> класс</w:t>
      </w:r>
    </w:p>
    <w:p w:rsidR="009322C4" w:rsidRDefault="009322C4" w:rsidP="009322C4">
      <w:pPr>
        <w:jc w:val="center"/>
        <w:rPr>
          <w:b/>
          <w:sz w:val="32"/>
          <w:szCs w:val="32"/>
        </w:rPr>
      </w:pPr>
    </w:p>
    <w:p w:rsidR="009322C4" w:rsidRDefault="009322C4" w:rsidP="009322C4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Список учебников, которыми обеспечивает школа</w:t>
      </w:r>
    </w:p>
    <w:p w:rsidR="009322C4" w:rsidRDefault="009322C4" w:rsidP="009322C4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5096"/>
        <w:gridCol w:w="3716"/>
      </w:tblGrid>
      <w:tr w:rsidR="009322C4" w:rsidRPr="006F3C64" w:rsidTr="00015175">
        <w:tc>
          <w:tcPr>
            <w:tcW w:w="817" w:type="dxa"/>
          </w:tcPr>
          <w:p w:rsidR="009322C4" w:rsidRPr="003431BB" w:rsidRDefault="009322C4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№ п/п</w:t>
            </w:r>
          </w:p>
        </w:tc>
        <w:tc>
          <w:tcPr>
            <w:tcW w:w="5670" w:type="dxa"/>
          </w:tcPr>
          <w:p w:rsidR="009322C4" w:rsidRPr="003431BB" w:rsidRDefault="009322C4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Автор</w:t>
            </w:r>
          </w:p>
          <w:p w:rsidR="009322C4" w:rsidRPr="003431BB" w:rsidRDefault="009322C4" w:rsidP="00015175">
            <w:pPr>
              <w:jc w:val="center"/>
              <w:rPr>
                <w:b/>
              </w:rPr>
            </w:pPr>
          </w:p>
        </w:tc>
        <w:tc>
          <w:tcPr>
            <w:tcW w:w="4195" w:type="dxa"/>
          </w:tcPr>
          <w:p w:rsidR="009322C4" w:rsidRPr="003431BB" w:rsidRDefault="009322C4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Название учебника,</w:t>
            </w:r>
          </w:p>
          <w:p w:rsidR="009322C4" w:rsidRPr="003431BB" w:rsidRDefault="009322C4" w:rsidP="00015175">
            <w:pPr>
              <w:jc w:val="center"/>
              <w:rPr>
                <w:b/>
              </w:rPr>
            </w:pPr>
            <w:r w:rsidRPr="003431BB">
              <w:rPr>
                <w:b/>
              </w:rPr>
              <w:t>издательство</w:t>
            </w:r>
          </w:p>
        </w:tc>
      </w:tr>
      <w:tr w:rsidR="009322C4" w:rsidRPr="006F3C64" w:rsidTr="00015175">
        <w:tc>
          <w:tcPr>
            <w:tcW w:w="817" w:type="dxa"/>
          </w:tcPr>
          <w:p w:rsidR="009322C4" w:rsidRPr="00130CFB" w:rsidRDefault="009322C4" w:rsidP="00015175">
            <w:pPr>
              <w:jc w:val="center"/>
            </w:pPr>
            <w:r w:rsidRPr="00130CFB">
              <w:t>1.</w:t>
            </w:r>
          </w:p>
        </w:tc>
        <w:tc>
          <w:tcPr>
            <w:tcW w:w="5670" w:type="dxa"/>
          </w:tcPr>
          <w:p w:rsidR="009322C4" w:rsidRPr="00130CFB" w:rsidRDefault="009322C4" w:rsidP="00015175">
            <w:proofErr w:type="spellStart"/>
            <w:r w:rsidRPr="00130CFB">
              <w:t>Т.А.Ладыженская</w:t>
            </w:r>
            <w:proofErr w:type="spellEnd"/>
            <w:r w:rsidRPr="00130CFB">
              <w:t xml:space="preserve">, </w:t>
            </w:r>
            <w:proofErr w:type="spellStart"/>
            <w:r w:rsidRPr="00130CFB">
              <w:t>А.Д.Дейкина</w:t>
            </w:r>
            <w:proofErr w:type="spellEnd"/>
            <w:r w:rsidRPr="00130CFB">
              <w:t>,</w:t>
            </w:r>
          </w:p>
          <w:p w:rsidR="009322C4" w:rsidRPr="00130CFB" w:rsidRDefault="009322C4" w:rsidP="00015175">
            <w:proofErr w:type="spellStart"/>
            <w:r w:rsidRPr="00130CFB">
              <w:t>Л.А.Тростенцова</w:t>
            </w:r>
            <w:proofErr w:type="spellEnd"/>
            <w:r w:rsidRPr="00130CFB">
              <w:t xml:space="preserve"> и др.</w:t>
            </w:r>
          </w:p>
        </w:tc>
        <w:tc>
          <w:tcPr>
            <w:tcW w:w="4195" w:type="dxa"/>
          </w:tcPr>
          <w:p w:rsidR="009322C4" w:rsidRPr="00130CFB" w:rsidRDefault="009322C4" w:rsidP="00015175">
            <w:r w:rsidRPr="00130CFB">
              <w:t xml:space="preserve">Русский язык, «Просвещение» </w:t>
            </w:r>
          </w:p>
        </w:tc>
      </w:tr>
      <w:tr w:rsidR="009322C4" w:rsidRPr="006F3C64" w:rsidTr="00015175">
        <w:tc>
          <w:tcPr>
            <w:tcW w:w="817" w:type="dxa"/>
          </w:tcPr>
          <w:p w:rsidR="009322C4" w:rsidRPr="00130CFB" w:rsidRDefault="009322C4" w:rsidP="00015175">
            <w:pPr>
              <w:jc w:val="center"/>
            </w:pPr>
            <w:r w:rsidRPr="00130CFB">
              <w:t>2.</w:t>
            </w:r>
          </w:p>
        </w:tc>
        <w:tc>
          <w:tcPr>
            <w:tcW w:w="5670" w:type="dxa"/>
          </w:tcPr>
          <w:p w:rsidR="009322C4" w:rsidRPr="00130CFB" w:rsidRDefault="009322C4" w:rsidP="00015175">
            <w:pPr>
              <w:pStyle w:val="Default"/>
            </w:pPr>
            <w:r w:rsidRPr="00130CFB">
              <w:t xml:space="preserve">Коровина В.Я.  </w:t>
            </w:r>
          </w:p>
        </w:tc>
        <w:tc>
          <w:tcPr>
            <w:tcW w:w="4195" w:type="dxa"/>
          </w:tcPr>
          <w:p w:rsidR="009322C4" w:rsidRPr="00130CFB" w:rsidRDefault="009322C4" w:rsidP="00015175">
            <w:pPr>
              <w:pStyle w:val="Default"/>
            </w:pPr>
            <w:r w:rsidRPr="00130CFB">
              <w:t xml:space="preserve"> Литература. 9 класс. Учебник в 2 частях </w:t>
            </w:r>
          </w:p>
        </w:tc>
      </w:tr>
      <w:tr w:rsidR="009322C4" w:rsidRPr="00B43BD6" w:rsidTr="00015175">
        <w:tc>
          <w:tcPr>
            <w:tcW w:w="817" w:type="dxa"/>
          </w:tcPr>
          <w:p w:rsidR="009322C4" w:rsidRPr="00130CFB" w:rsidRDefault="009322C4" w:rsidP="00015175">
            <w:pPr>
              <w:jc w:val="center"/>
            </w:pPr>
            <w:r w:rsidRPr="00130CFB">
              <w:t>3.</w:t>
            </w:r>
          </w:p>
        </w:tc>
        <w:tc>
          <w:tcPr>
            <w:tcW w:w="5670" w:type="dxa"/>
          </w:tcPr>
          <w:p w:rsidR="009322C4" w:rsidRPr="00130CFB" w:rsidRDefault="009322C4" w:rsidP="00015175">
            <w:r w:rsidRPr="00130CFB">
              <w:rPr>
                <w:bCs/>
                <w:iCs/>
                <w:color w:val="000000"/>
                <w:shd w:val="clear" w:color="auto" w:fill="FFFFFF"/>
              </w:rPr>
              <w:t xml:space="preserve">К.М. Баранова, Дж. Дули, В.В.Копылова, Р.П. </w:t>
            </w:r>
            <w:proofErr w:type="spellStart"/>
            <w:r w:rsidRPr="00130CFB">
              <w:rPr>
                <w:bCs/>
                <w:iCs/>
                <w:color w:val="000000"/>
                <w:shd w:val="clear" w:color="auto" w:fill="FFFFFF"/>
              </w:rPr>
              <w:t>Мильруд</w:t>
            </w:r>
            <w:proofErr w:type="spellEnd"/>
            <w:r w:rsidRPr="00130CFB">
              <w:rPr>
                <w:bCs/>
                <w:iCs/>
                <w:color w:val="000000"/>
                <w:shd w:val="clear" w:color="auto" w:fill="FFFFFF"/>
              </w:rPr>
              <w:t>, В.Эванс</w:t>
            </w:r>
          </w:p>
        </w:tc>
        <w:tc>
          <w:tcPr>
            <w:tcW w:w="4195" w:type="dxa"/>
          </w:tcPr>
          <w:p w:rsidR="009322C4" w:rsidRPr="00130CFB" w:rsidRDefault="009322C4" w:rsidP="00015175">
            <w:pPr>
              <w:rPr>
                <w:lang w:val="en-US"/>
              </w:rPr>
            </w:pPr>
            <w:r w:rsidRPr="00130CFB">
              <w:t>Английский</w:t>
            </w:r>
            <w:r w:rsidRPr="00130CFB">
              <w:rPr>
                <w:lang w:val="en-US"/>
              </w:rPr>
              <w:t xml:space="preserve"> </w:t>
            </w:r>
            <w:r w:rsidRPr="00130CFB">
              <w:t>язык</w:t>
            </w:r>
            <w:r w:rsidRPr="00130CFB">
              <w:rPr>
                <w:lang w:val="en-US"/>
              </w:rPr>
              <w:t xml:space="preserve">.STARLIGHT </w:t>
            </w:r>
            <w:r w:rsidRPr="009322C4">
              <w:rPr>
                <w:lang w:val="en-US"/>
              </w:rPr>
              <w:t>9</w:t>
            </w:r>
            <w:r w:rsidRPr="00130CFB">
              <w:rPr>
                <w:lang w:val="en-US"/>
              </w:rPr>
              <w:t xml:space="preserve"> </w:t>
            </w:r>
            <w:proofErr w:type="spellStart"/>
            <w:r w:rsidRPr="00130CFB">
              <w:t>кл</w:t>
            </w:r>
            <w:proofErr w:type="spellEnd"/>
            <w:r w:rsidRPr="00130CFB">
              <w:rPr>
                <w:lang w:val="en-US"/>
              </w:rPr>
              <w:t xml:space="preserve">. </w:t>
            </w:r>
            <w:r w:rsidRPr="00130CFB">
              <w:t>Учебник</w:t>
            </w:r>
            <w:r w:rsidRPr="00130CFB">
              <w:rPr>
                <w:lang w:val="en-US"/>
              </w:rPr>
              <w:t xml:space="preserve"> (Student's book)</w:t>
            </w:r>
          </w:p>
        </w:tc>
      </w:tr>
      <w:tr w:rsidR="009322C4" w:rsidRPr="006F3C64" w:rsidTr="00015175">
        <w:tc>
          <w:tcPr>
            <w:tcW w:w="817" w:type="dxa"/>
          </w:tcPr>
          <w:p w:rsidR="009322C4" w:rsidRPr="00130CFB" w:rsidRDefault="009322C4" w:rsidP="00015175">
            <w:pPr>
              <w:jc w:val="center"/>
            </w:pPr>
            <w:r w:rsidRPr="00130CFB">
              <w:t>4.</w:t>
            </w:r>
          </w:p>
        </w:tc>
        <w:tc>
          <w:tcPr>
            <w:tcW w:w="5670" w:type="dxa"/>
          </w:tcPr>
          <w:p w:rsidR="009322C4" w:rsidRPr="00130CFB" w:rsidRDefault="009322C4" w:rsidP="00015175">
            <w:r w:rsidRPr="00130CFB">
              <w:t xml:space="preserve">Ю.Н.Макарычев, </w:t>
            </w:r>
            <w:proofErr w:type="spellStart"/>
            <w:r w:rsidRPr="00130CFB">
              <w:t>Н.Г.Миндюк</w:t>
            </w:r>
            <w:proofErr w:type="spellEnd"/>
            <w:r w:rsidRPr="00130CFB">
              <w:t xml:space="preserve">, </w:t>
            </w:r>
            <w:proofErr w:type="spellStart"/>
            <w:r w:rsidRPr="00130CFB">
              <w:t>К.И.Нешков</w:t>
            </w:r>
            <w:proofErr w:type="spellEnd"/>
            <w:r w:rsidRPr="00130CFB">
              <w:t>, С.Б.Суворова</w:t>
            </w:r>
          </w:p>
        </w:tc>
        <w:tc>
          <w:tcPr>
            <w:tcW w:w="4195" w:type="dxa"/>
          </w:tcPr>
          <w:p w:rsidR="009322C4" w:rsidRPr="00130CFB" w:rsidRDefault="009322C4" w:rsidP="00015175">
            <w:r w:rsidRPr="00130CFB">
              <w:t>Алгебра,  «Просвещение»</w:t>
            </w:r>
          </w:p>
        </w:tc>
      </w:tr>
      <w:tr w:rsidR="009322C4" w:rsidRPr="006F3C64" w:rsidTr="00015175">
        <w:tc>
          <w:tcPr>
            <w:tcW w:w="817" w:type="dxa"/>
          </w:tcPr>
          <w:p w:rsidR="009322C4" w:rsidRPr="00130CFB" w:rsidRDefault="009322C4" w:rsidP="00015175">
            <w:pPr>
              <w:jc w:val="center"/>
            </w:pPr>
            <w:r w:rsidRPr="00130CFB">
              <w:t>5.</w:t>
            </w:r>
          </w:p>
        </w:tc>
        <w:tc>
          <w:tcPr>
            <w:tcW w:w="5670" w:type="dxa"/>
          </w:tcPr>
          <w:p w:rsidR="009322C4" w:rsidRPr="00130CFB" w:rsidRDefault="009322C4" w:rsidP="00015175">
            <w:r w:rsidRPr="00130CFB">
              <w:t xml:space="preserve">А.С. </w:t>
            </w:r>
            <w:proofErr w:type="spellStart"/>
            <w:r w:rsidRPr="00130CFB">
              <w:t>Атанасян</w:t>
            </w:r>
            <w:proofErr w:type="spellEnd"/>
            <w:r w:rsidRPr="00130CFB">
              <w:t xml:space="preserve"> и др. </w:t>
            </w:r>
          </w:p>
        </w:tc>
        <w:tc>
          <w:tcPr>
            <w:tcW w:w="4195" w:type="dxa"/>
          </w:tcPr>
          <w:p w:rsidR="009322C4" w:rsidRPr="00130CFB" w:rsidRDefault="009322C4" w:rsidP="00015175">
            <w:r w:rsidRPr="00130CFB">
              <w:t xml:space="preserve">Геометрия (7-9 </w:t>
            </w:r>
            <w:proofErr w:type="spellStart"/>
            <w:r w:rsidRPr="00130CFB">
              <w:t>кл</w:t>
            </w:r>
            <w:proofErr w:type="spellEnd"/>
            <w:r w:rsidRPr="00130CFB">
              <w:t>.), «Просвещение»</w:t>
            </w:r>
          </w:p>
        </w:tc>
      </w:tr>
      <w:tr w:rsidR="009322C4" w:rsidRPr="006F3C64" w:rsidTr="00015175">
        <w:tc>
          <w:tcPr>
            <w:tcW w:w="817" w:type="dxa"/>
          </w:tcPr>
          <w:p w:rsidR="009322C4" w:rsidRPr="00130CFB" w:rsidRDefault="009322C4" w:rsidP="00015175">
            <w:pPr>
              <w:jc w:val="center"/>
            </w:pPr>
            <w:r w:rsidRPr="00130CFB">
              <w:t>6.</w:t>
            </w:r>
          </w:p>
        </w:tc>
        <w:tc>
          <w:tcPr>
            <w:tcW w:w="5670" w:type="dxa"/>
          </w:tcPr>
          <w:p w:rsidR="009322C4" w:rsidRPr="00130CFB" w:rsidRDefault="009322C4" w:rsidP="00015175">
            <w:r w:rsidRPr="00130CFB">
              <w:t xml:space="preserve">Н. Д. </w:t>
            </w:r>
            <w:proofErr w:type="spellStart"/>
            <w:r w:rsidRPr="00130CFB">
              <w:t>Угринович</w:t>
            </w:r>
            <w:proofErr w:type="spellEnd"/>
          </w:p>
        </w:tc>
        <w:tc>
          <w:tcPr>
            <w:tcW w:w="4195" w:type="dxa"/>
          </w:tcPr>
          <w:p w:rsidR="009322C4" w:rsidRPr="00130CFB" w:rsidRDefault="009322C4" w:rsidP="00015175">
            <w:r w:rsidRPr="00130CFB">
              <w:t>Информатика,  «БИНОМ»</w:t>
            </w:r>
          </w:p>
        </w:tc>
      </w:tr>
      <w:tr w:rsidR="009322C4" w:rsidRPr="006F3C64" w:rsidTr="00015175">
        <w:tc>
          <w:tcPr>
            <w:tcW w:w="817" w:type="dxa"/>
          </w:tcPr>
          <w:p w:rsidR="009322C4" w:rsidRPr="00130CFB" w:rsidRDefault="009322C4" w:rsidP="00015175">
            <w:pPr>
              <w:jc w:val="center"/>
            </w:pPr>
            <w:r w:rsidRPr="00130CFB">
              <w:t xml:space="preserve"> 7.</w:t>
            </w:r>
          </w:p>
        </w:tc>
        <w:tc>
          <w:tcPr>
            <w:tcW w:w="5670" w:type="dxa"/>
          </w:tcPr>
          <w:p w:rsidR="009322C4" w:rsidRPr="00130CFB" w:rsidRDefault="009322C4" w:rsidP="00015175">
            <w:r w:rsidRPr="00130CFB">
              <w:t xml:space="preserve"> Н.И.Сонин, С.Г.Мамонтов,</w:t>
            </w:r>
          </w:p>
          <w:p w:rsidR="009322C4" w:rsidRPr="00130CFB" w:rsidRDefault="009322C4" w:rsidP="00015175">
            <w:r w:rsidRPr="00130CFB">
              <w:t>В.Б.Захаров</w:t>
            </w:r>
          </w:p>
        </w:tc>
        <w:tc>
          <w:tcPr>
            <w:tcW w:w="4195" w:type="dxa"/>
          </w:tcPr>
          <w:p w:rsidR="009322C4" w:rsidRPr="00130CFB" w:rsidRDefault="009322C4" w:rsidP="00015175">
            <w:r w:rsidRPr="00130CFB">
              <w:t>Биология. Общие закономерности, «Дрофа»</w:t>
            </w:r>
          </w:p>
        </w:tc>
      </w:tr>
      <w:tr w:rsidR="009322C4" w:rsidRPr="006F3C64" w:rsidTr="00015175">
        <w:tc>
          <w:tcPr>
            <w:tcW w:w="817" w:type="dxa"/>
          </w:tcPr>
          <w:p w:rsidR="009322C4" w:rsidRPr="00130CFB" w:rsidRDefault="009322C4" w:rsidP="00015175">
            <w:pPr>
              <w:jc w:val="center"/>
            </w:pPr>
            <w:r w:rsidRPr="00130CFB">
              <w:t>8.</w:t>
            </w:r>
          </w:p>
        </w:tc>
        <w:tc>
          <w:tcPr>
            <w:tcW w:w="5670" w:type="dxa"/>
          </w:tcPr>
          <w:p w:rsidR="009322C4" w:rsidRPr="00130CFB" w:rsidRDefault="009322C4" w:rsidP="00015175">
            <w:r w:rsidRPr="00130CFB">
              <w:t>О.С. Габриелян</w:t>
            </w:r>
          </w:p>
        </w:tc>
        <w:tc>
          <w:tcPr>
            <w:tcW w:w="4195" w:type="dxa"/>
          </w:tcPr>
          <w:p w:rsidR="009322C4" w:rsidRPr="00130CFB" w:rsidRDefault="009322C4" w:rsidP="00015175">
            <w:r w:rsidRPr="00130CFB">
              <w:t>Химия, «Дрофа»</w:t>
            </w:r>
          </w:p>
        </w:tc>
      </w:tr>
      <w:tr w:rsidR="009322C4" w:rsidRPr="006F3C64" w:rsidTr="00015175">
        <w:tc>
          <w:tcPr>
            <w:tcW w:w="817" w:type="dxa"/>
          </w:tcPr>
          <w:p w:rsidR="009322C4" w:rsidRPr="00130CFB" w:rsidRDefault="009322C4" w:rsidP="00015175">
            <w:pPr>
              <w:jc w:val="center"/>
            </w:pPr>
            <w:r w:rsidRPr="00130CFB">
              <w:t>9.</w:t>
            </w:r>
          </w:p>
        </w:tc>
        <w:tc>
          <w:tcPr>
            <w:tcW w:w="5670" w:type="dxa"/>
          </w:tcPr>
          <w:p w:rsidR="009322C4" w:rsidRPr="00130CFB" w:rsidRDefault="009322C4" w:rsidP="00015175">
            <w:r w:rsidRPr="00130CFB">
              <w:t xml:space="preserve">А.И.Алексеев, В.В.Николина </w:t>
            </w:r>
          </w:p>
        </w:tc>
        <w:tc>
          <w:tcPr>
            <w:tcW w:w="4195" w:type="dxa"/>
          </w:tcPr>
          <w:p w:rsidR="009322C4" w:rsidRPr="00130CFB" w:rsidRDefault="009322C4" w:rsidP="00015175">
            <w:r w:rsidRPr="00130CFB">
              <w:t>География России, «Дрофа»</w:t>
            </w:r>
          </w:p>
        </w:tc>
      </w:tr>
      <w:tr w:rsidR="009322C4" w:rsidRPr="006F3C64" w:rsidTr="00015175">
        <w:tc>
          <w:tcPr>
            <w:tcW w:w="817" w:type="dxa"/>
          </w:tcPr>
          <w:p w:rsidR="009322C4" w:rsidRPr="00130CFB" w:rsidRDefault="009322C4" w:rsidP="00015175">
            <w:pPr>
              <w:jc w:val="center"/>
            </w:pPr>
            <w:r w:rsidRPr="00130CFB">
              <w:t>10.</w:t>
            </w:r>
          </w:p>
        </w:tc>
        <w:tc>
          <w:tcPr>
            <w:tcW w:w="5670" w:type="dxa"/>
          </w:tcPr>
          <w:p w:rsidR="009322C4" w:rsidRPr="00130CFB" w:rsidRDefault="009322C4" w:rsidP="00015175">
            <w:proofErr w:type="spellStart"/>
            <w:r w:rsidRPr="00130CFB">
              <w:t>А.В.Перышкин</w:t>
            </w:r>
            <w:proofErr w:type="spellEnd"/>
          </w:p>
        </w:tc>
        <w:tc>
          <w:tcPr>
            <w:tcW w:w="4195" w:type="dxa"/>
          </w:tcPr>
          <w:p w:rsidR="009322C4" w:rsidRDefault="009322C4" w:rsidP="00015175">
            <w:r w:rsidRPr="00130CFB">
              <w:t>Физика, «Просвещение»</w:t>
            </w:r>
          </w:p>
          <w:p w:rsidR="009322C4" w:rsidRPr="00130CFB" w:rsidRDefault="009322C4" w:rsidP="00015175">
            <w:r w:rsidRPr="00C76381">
              <w:t>Сборник задач 7-9 класс</w:t>
            </w:r>
          </w:p>
        </w:tc>
      </w:tr>
      <w:tr w:rsidR="009322C4" w:rsidRPr="006F3C64" w:rsidTr="00015175">
        <w:tc>
          <w:tcPr>
            <w:tcW w:w="817" w:type="dxa"/>
          </w:tcPr>
          <w:p w:rsidR="009322C4" w:rsidRPr="00130CFB" w:rsidRDefault="009322C4" w:rsidP="00015175">
            <w:pPr>
              <w:jc w:val="center"/>
            </w:pPr>
            <w:r w:rsidRPr="00130CFB">
              <w:t>11.</w:t>
            </w:r>
          </w:p>
        </w:tc>
        <w:tc>
          <w:tcPr>
            <w:tcW w:w="5670" w:type="dxa"/>
          </w:tcPr>
          <w:p w:rsidR="009322C4" w:rsidRPr="00130CFB" w:rsidRDefault="009322C4" w:rsidP="00015175">
            <w:r w:rsidRPr="00130CFB">
              <w:t>Сорока-Цюпа О. С., Сорока-Цюпа А. О.</w:t>
            </w:r>
          </w:p>
        </w:tc>
        <w:tc>
          <w:tcPr>
            <w:tcW w:w="4195" w:type="dxa"/>
          </w:tcPr>
          <w:p w:rsidR="009322C4" w:rsidRPr="00130CFB" w:rsidRDefault="009322C4" w:rsidP="00015175">
            <w:r w:rsidRPr="00130CFB">
              <w:t xml:space="preserve">Всеобщая история. Новейшая история,  «Просвещение» </w:t>
            </w:r>
          </w:p>
        </w:tc>
      </w:tr>
      <w:tr w:rsidR="009322C4" w:rsidRPr="006F3C64" w:rsidTr="00015175">
        <w:tc>
          <w:tcPr>
            <w:tcW w:w="817" w:type="dxa"/>
          </w:tcPr>
          <w:p w:rsidR="009322C4" w:rsidRPr="00130CFB" w:rsidRDefault="009322C4" w:rsidP="00015175">
            <w:pPr>
              <w:jc w:val="center"/>
            </w:pPr>
            <w:r w:rsidRPr="00130CFB">
              <w:t>12.</w:t>
            </w:r>
          </w:p>
        </w:tc>
        <w:tc>
          <w:tcPr>
            <w:tcW w:w="5670" w:type="dxa"/>
          </w:tcPr>
          <w:p w:rsidR="009322C4" w:rsidRPr="00130CFB" w:rsidRDefault="009322C4" w:rsidP="00015175">
            <w:r w:rsidRPr="00130CFB">
              <w:t>А.А.Данилов, Л.Г.Косулина</w:t>
            </w:r>
          </w:p>
        </w:tc>
        <w:tc>
          <w:tcPr>
            <w:tcW w:w="4195" w:type="dxa"/>
          </w:tcPr>
          <w:p w:rsidR="009322C4" w:rsidRPr="00130CFB" w:rsidRDefault="009322C4" w:rsidP="00015175">
            <w:r w:rsidRPr="00130CFB">
              <w:t>История России. ХХ – начало ХХ</w:t>
            </w:r>
            <w:r w:rsidRPr="00130CFB">
              <w:rPr>
                <w:lang w:val="en-US"/>
              </w:rPr>
              <w:t>I</w:t>
            </w:r>
            <w:r w:rsidRPr="00130CFB">
              <w:t xml:space="preserve"> в., «Просвещение»</w:t>
            </w:r>
          </w:p>
        </w:tc>
      </w:tr>
      <w:tr w:rsidR="009322C4" w:rsidRPr="006F3C64" w:rsidTr="00015175">
        <w:tc>
          <w:tcPr>
            <w:tcW w:w="817" w:type="dxa"/>
          </w:tcPr>
          <w:p w:rsidR="009322C4" w:rsidRPr="00130CFB" w:rsidRDefault="009322C4" w:rsidP="00015175">
            <w:pPr>
              <w:jc w:val="center"/>
            </w:pPr>
            <w:r w:rsidRPr="00130CFB">
              <w:t>13.</w:t>
            </w:r>
          </w:p>
        </w:tc>
        <w:tc>
          <w:tcPr>
            <w:tcW w:w="5670" w:type="dxa"/>
          </w:tcPr>
          <w:p w:rsidR="009322C4" w:rsidRPr="00130CFB" w:rsidRDefault="009322C4" w:rsidP="00015175">
            <w:r w:rsidRPr="00130CFB">
              <w:t>Л.Н.Боголюбов, Л.Ф.Иванова, А.И.Матвеев</w:t>
            </w:r>
          </w:p>
        </w:tc>
        <w:tc>
          <w:tcPr>
            <w:tcW w:w="4195" w:type="dxa"/>
          </w:tcPr>
          <w:p w:rsidR="009322C4" w:rsidRPr="00130CFB" w:rsidRDefault="009322C4" w:rsidP="00015175">
            <w:r w:rsidRPr="00130CFB">
              <w:t xml:space="preserve">Обществознание (8-9 </w:t>
            </w:r>
            <w:proofErr w:type="spellStart"/>
            <w:r w:rsidRPr="00130CFB">
              <w:t>кл</w:t>
            </w:r>
            <w:proofErr w:type="spellEnd"/>
            <w:r w:rsidRPr="00130CFB">
              <w:t xml:space="preserve">.), «Просвещение» </w:t>
            </w:r>
          </w:p>
        </w:tc>
      </w:tr>
      <w:tr w:rsidR="009322C4" w:rsidRPr="006F3C64" w:rsidTr="00015175">
        <w:tc>
          <w:tcPr>
            <w:tcW w:w="817" w:type="dxa"/>
          </w:tcPr>
          <w:p w:rsidR="009322C4" w:rsidRPr="00130CFB" w:rsidRDefault="009322C4" w:rsidP="00015175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9322C4" w:rsidRPr="00130CFB" w:rsidRDefault="009322C4" w:rsidP="00015175">
            <w:pPr>
              <w:spacing w:before="100" w:beforeAutospacing="1" w:after="100" w:afterAutospacing="1"/>
              <w:contextualSpacing/>
            </w:pPr>
            <w:r>
              <w:t xml:space="preserve">Алексеев А.И. </w:t>
            </w:r>
          </w:p>
        </w:tc>
        <w:tc>
          <w:tcPr>
            <w:tcW w:w="4195" w:type="dxa"/>
          </w:tcPr>
          <w:p w:rsidR="009322C4" w:rsidRPr="00130CFB" w:rsidRDefault="009322C4" w:rsidP="00015175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130CFB">
              <w:t xml:space="preserve">Учебник  для 9 класса. </w:t>
            </w:r>
            <w:r>
              <w:t>География</w:t>
            </w:r>
            <w:r w:rsidRPr="00130CFB">
              <w:t xml:space="preserve"> России</w:t>
            </w:r>
          </w:p>
        </w:tc>
      </w:tr>
      <w:tr w:rsidR="009322C4" w:rsidRPr="006F3C64" w:rsidTr="00015175">
        <w:tc>
          <w:tcPr>
            <w:tcW w:w="817" w:type="dxa"/>
          </w:tcPr>
          <w:p w:rsidR="009322C4" w:rsidRPr="00130CFB" w:rsidRDefault="009322C4" w:rsidP="00015175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9322C4" w:rsidRPr="00130CFB" w:rsidRDefault="009322C4" w:rsidP="0001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CFB">
              <w:rPr>
                <w:rFonts w:ascii="Times New Roman" w:hAnsi="Times New Roman" w:cs="Times New Roman"/>
                <w:sz w:val="24"/>
                <w:szCs w:val="24"/>
              </w:rPr>
              <w:t>Г.П.Сергеева,И.Э.Кашекова</w:t>
            </w:r>
            <w:proofErr w:type="spellEnd"/>
            <w:r w:rsidRPr="00130CFB">
              <w:rPr>
                <w:rFonts w:ascii="Times New Roman" w:hAnsi="Times New Roman" w:cs="Times New Roman"/>
                <w:sz w:val="24"/>
                <w:szCs w:val="24"/>
              </w:rPr>
              <w:t xml:space="preserve">, Е.Д.Критская </w:t>
            </w:r>
          </w:p>
        </w:tc>
        <w:tc>
          <w:tcPr>
            <w:tcW w:w="4195" w:type="dxa"/>
          </w:tcPr>
          <w:p w:rsidR="009322C4" w:rsidRPr="00130CFB" w:rsidRDefault="009322C4" w:rsidP="0001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0CFB">
              <w:rPr>
                <w:rFonts w:ascii="Times New Roman" w:hAnsi="Times New Roman" w:cs="Times New Roman"/>
                <w:sz w:val="24"/>
                <w:szCs w:val="24"/>
              </w:rPr>
              <w:t xml:space="preserve">Учебник 8-9 </w:t>
            </w:r>
            <w:proofErr w:type="spellStart"/>
            <w:r w:rsidRPr="00130C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0CFB">
              <w:rPr>
                <w:rFonts w:ascii="Times New Roman" w:hAnsi="Times New Roman" w:cs="Times New Roman"/>
                <w:sz w:val="24"/>
                <w:szCs w:val="24"/>
              </w:rPr>
              <w:t xml:space="preserve">.  Искусство </w:t>
            </w:r>
          </w:p>
        </w:tc>
      </w:tr>
    </w:tbl>
    <w:p w:rsidR="009322C4" w:rsidRDefault="009322C4" w:rsidP="009322C4">
      <w:pPr>
        <w:jc w:val="center"/>
        <w:rPr>
          <w:b/>
          <w:bCs/>
          <w:sz w:val="28"/>
          <w:szCs w:val="28"/>
        </w:rPr>
      </w:pPr>
    </w:p>
    <w:p w:rsidR="009322C4" w:rsidRDefault="009322C4" w:rsidP="009322C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книг, которые </w:t>
      </w:r>
      <w:r>
        <w:rPr>
          <w:b/>
          <w:sz w:val="28"/>
          <w:szCs w:val="28"/>
        </w:rPr>
        <w:t>приобретают родители</w:t>
      </w:r>
    </w:p>
    <w:p w:rsidR="009322C4" w:rsidRDefault="009322C4" w:rsidP="009322C4">
      <w:pPr>
        <w:jc w:val="center"/>
        <w:rPr>
          <w:b/>
          <w:sz w:val="32"/>
          <w:szCs w:val="32"/>
        </w:rPr>
      </w:pPr>
    </w:p>
    <w:p w:rsidR="009322C4" w:rsidRDefault="009322C4" w:rsidP="009322C4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8"/>
        <w:gridCol w:w="4803"/>
      </w:tblGrid>
      <w:tr w:rsidR="009322C4" w:rsidRPr="0089691D" w:rsidTr="00015175">
        <w:trPr>
          <w:jc w:val="center"/>
        </w:trPr>
        <w:tc>
          <w:tcPr>
            <w:tcW w:w="2491" w:type="pct"/>
          </w:tcPr>
          <w:p w:rsidR="009322C4" w:rsidRDefault="009322C4" w:rsidP="00015175">
            <w:pPr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CC4B0A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К.М. Баранова, Дж. Дули, В.В.Копылова, </w:t>
            </w:r>
          </w:p>
          <w:p w:rsidR="009322C4" w:rsidRPr="00CC4B0A" w:rsidRDefault="009322C4" w:rsidP="00015175">
            <w:r w:rsidRPr="00CC4B0A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Р.П. </w:t>
            </w:r>
            <w:proofErr w:type="spellStart"/>
            <w:r w:rsidRPr="00CC4B0A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Мильруд</w:t>
            </w:r>
            <w:proofErr w:type="spellEnd"/>
            <w:r w:rsidRPr="00CC4B0A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, В.Эванс</w:t>
            </w:r>
          </w:p>
        </w:tc>
        <w:tc>
          <w:tcPr>
            <w:tcW w:w="2509" w:type="pct"/>
          </w:tcPr>
          <w:p w:rsidR="009322C4" w:rsidRPr="00CC4B0A" w:rsidRDefault="009322C4" w:rsidP="00015175">
            <w:r>
              <w:t xml:space="preserve">Английский язык. </w:t>
            </w:r>
            <w:r w:rsidRPr="00CC4B0A">
              <w:t>Рабочая тетрадь (</w:t>
            </w:r>
            <w:r w:rsidRPr="00CC4B0A">
              <w:rPr>
                <w:lang w:val="en-US"/>
              </w:rPr>
              <w:t>Work</w:t>
            </w:r>
            <w:r w:rsidRPr="00CC4B0A">
              <w:t xml:space="preserve"> </w:t>
            </w:r>
            <w:r w:rsidRPr="00CC4B0A">
              <w:rPr>
                <w:lang w:val="en-US"/>
              </w:rPr>
              <w:t>Book</w:t>
            </w:r>
            <w:r w:rsidRPr="00CC4B0A">
              <w:t xml:space="preserve"> или </w:t>
            </w:r>
            <w:r w:rsidRPr="00CC4B0A">
              <w:rPr>
                <w:lang w:val="en-US"/>
              </w:rPr>
              <w:t>Activity</w:t>
            </w:r>
            <w:r w:rsidRPr="00CC4B0A">
              <w:t xml:space="preserve"> </w:t>
            </w:r>
            <w:r w:rsidRPr="00CC4B0A">
              <w:rPr>
                <w:lang w:val="en-US"/>
              </w:rPr>
              <w:t>Book</w:t>
            </w:r>
            <w:r w:rsidRPr="00CC4B0A">
              <w:t>)  и книга для чтения  (</w:t>
            </w:r>
            <w:r w:rsidRPr="00CC4B0A">
              <w:rPr>
                <w:lang w:val="en-US"/>
              </w:rPr>
              <w:t>Reader</w:t>
            </w:r>
            <w:r w:rsidRPr="00CC4B0A">
              <w:t>).</w:t>
            </w:r>
            <w:r>
              <w:t>9</w:t>
            </w:r>
            <w:r w:rsidRPr="00CC4B0A">
              <w:t xml:space="preserve"> класс</w:t>
            </w:r>
          </w:p>
        </w:tc>
      </w:tr>
    </w:tbl>
    <w:p w:rsidR="009322C4" w:rsidRPr="0089691D" w:rsidRDefault="009322C4" w:rsidP="009322C4"/>
    <w:p w:rsidR="007E6D3B" w:rsidRDefault="009322C4">
      <w:r>
        <w:t xml:space="preserve"> </w:t>
      </w:r>
      <w:bookmarkStart w:id="0" w:name="_GoBack"/>
      <w:bookmarkEnd w:id="0"/>
    </w:p>
    <w:sectPr w:rsidR="007E6D3B" w:rsidSect="00D7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0743"/>
    <w:rsid w:val="0005505A"/>
    <w:rsid w:val="000E0743"/>
    <w:rsid w:val="007A5DD2"/>
    <w:rsid w:val="009322C4"/>
    <w:rsid w:val="00B43BD6"/>
    <w:rsid w:val="00D7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2C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32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2C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932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AUZsoft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dcterms:created xsi:type="dcterms:W3CDTF">2018-12-08T07:37:00Z</dcterms:created>
  <dcterms:modified xsi:type="dcterms:W3CDTF">2018-12-08T07:37:00Z</dcterms:modified>
</cp:coreProperties>
</file>