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67" w:rsidRDefault="00F90567" w:rsidP="00F90567">
      <w:pPr>
        <w:jc w:val="center"/>
        <w:rPr>
          <w:rFonts w:ascii="Times New Roman" w:hAnsi="Times New Roman" w:cs="Times New Roman"/>
          <w:color w:val="1D1B11" w:themeColor="background2" w:themeShade="1A"/>
          <w:sz w:val="36"/>
          <w:szCs w:val="36"/>
        </w:rPr>
      </w:pPr>
      <w:r>
        <w:rPr>
          <w:rFonts w:ascii="Times New Roman" w:hAnsi="Times New Roman" w:cs="Times New Roman"/>
          <w:color w:val="1D1B11" w:themeColor="background2" w:themeShade="1A"/>
          <w:sz w:val="36"/>
          <w:szCs w:val="36"/>
        </w:rPr>
        <w:t>Информация о персональном составе педагогических работников</w:t>
      </w:r>
    </w:p>
    <w:tbl>
      <w:tblPr>
        <w:tblStyle w:val="a5"/>
        <w:tblW w:w="16155" w:type="dxa"/>
        <w:jc w:val="center"/>
        <w:tblInd w:w="-318" w:type="dxa"/>
        <w:tblLayout w:type="fixed"/>
        <w:tblLook w:val="04A0"/>
      </w:tblPr>
      <w:tblGrid>
        <w:gridCol w:w="1985"/>
        <w:gridCol w:w="1983"/>
        <w:gridCol w:w="1134"/>
        <w:gridCol w:w="1134"/>
        <w:gridCol w:w="2125"/>
        <w:gridCol w:w="2126"/>
        <w:gridCol w:w="1983"/>
        <w:gridCol w:w="1134"/>
        <w:gridCol w:w="2551"/>
      </w:tblGrid>
      <w:tr w:rsidR="00F90567" w:rsidTr="00F90567">
        <w:trPr>
          <w:jc w:val="center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F90567" w:rsidRDefault="00F90567">
            <w:pPr>
              <w:pStyle w:val="a4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>ФИО</w:t>
            </w:r>
          </w:p>
          <w:p w:rsidR="00F90567" w:rsidRDefault="00F90567">
            <w:pPr>
              <w:pStyle w:val="a4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>полностью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F90567" w:rsidRDefault="00F90567">
            <w:pPr>
              <w:pStyle w:val="a4"/>
              <w:ind w:left="-178" w:right="-108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>Должность,  преподаваемая дисциплина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F90567" w:rsidRDefault="00F90567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>образова-ния</w:t>
            </w:r>
            <w:proofErr w:type="spellEnd"/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 xml:space="preserve"> (высшее/</w:t>
            </w:r>
            <w:proofErr w:type="gramEnd"/>
          </w:p>
          <w:p w:rsidR="00F90567" w:rsidRDefault="00F90567">
            <w:pPr>
              <w:pStyle w:val="a4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>среднее)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F90567" w:rsidRDefault="00F90567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>Стаж</w:t>
            </w:r>
          </w:p>
          <w:p w:rsidR="00F90567" w:rsidRDefault="00F90567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 xml:space="preserve">работы </w:t>
            </w:r>
            <w:proofErr w:type="gramStart"/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>в</w:t>
            </w:r>
            <w:proofErr w:type="gramEnd"/>
          </w:p>
          <w:p w:rsidR="00F90567" w:rsidRDefault="00F90567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 xml:space="preserve">данной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>должнос-ти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F90567" w:rsidRDefault="00F90567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>Какое</w:t>
            </w:r>
          </w:p>
          <w:p w:rsidR="00F90567" w:rsidRDefault="00F90567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>ОУ закончил,</w:t>
            </w:r>
          </w:p>
          <w:p w:rsidR="00F90567" w:rsidRDefault="00F90567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 xml:space="preserve"> когда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F90567" w:rsidRDefault="00F90567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>Присвоенная специальность</w:t>
            </w:r>
          </w:p>
          <w:p w:rsidR="00F90567" w:rsidRDefault="00F90567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>по диплому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F90567" w:rsidRDefault="00F90567">
            <w:pPr>
              <w:pStyle w:val="a4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>Звания,</w:t>
            </w:r>
          </w:p>
          <w:p w:rsidR="00F90567" w:rsidRDefault="00F90567">
            <w:pPr>
              <w:pStyle w:val="a4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>учёная  степень,</w:t>
            </w:r>
          </w:p>
          <w:p w:rsidR="00F90567" w:rsidRDefault="00F90567">
            <w:pPr>
              <w:pStyle w:val="a4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>награды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:rsidR="00F90567" w:rsidRDefault="00F90567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>Катего-рия</w:t>
            </w:r>
            <w:proofErr w:type="spellEnd"/>
            <w:proofErr w:type="gramEnd"/>
          </w:p>
          <w:p w:rsidR="00F90567" w:rsidRDefault="00F90567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:rsidR="00F90567" w:rsidRDefault="00F90567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>Курсы повышения квалификации</w:t>
            </w:r>
          </w:p>
          <w:p w:rsidR="00F90567" w:rsidRDefault="00F90567">
            <w:pPr>
              <w:pStyle w:val="a4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</w:p>
        </w:tc>
      </w:tr>
      <w:tr w:rsidR="00F90567" w:rsidTr="00F90567">
        <w:trPr>
          <w:jc w:val="center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BB59" w:themeFill="accent3"/>
          </w:tcPr>
          <w:p w:rsidR="00F90567" w:rsidRDefault="00F90567">
            <w:pPr>
              <w:pStyle w:val="a4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>Атаманченко</w:t>
            </w:r>
            <w:proofErr w:type="spellEnd"/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 xml:space="preserve"> Михаил Петрович</w:t>
            </w:r>
          </w:p>
          <w:p w:rsidR="00F90567" w:rsidRDefault="00F90567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химии, биологии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F90567" w:rsidRDefault="00F905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F90567" w:rsidRDefault="00F905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90567" w:rsidRDefault="00F905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567" w:rsidRDefault="0088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9056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90567" w:rsidRDefault="00F9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Ставропольский государственный педагогический университет, 1995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химии, биологии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F90567" w:rsidRDefault="00A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губернатора Ставропольского края</w:t>
            </w:r>
          </w:p>
          <w:p w:rsidR="00AF6D92" w:rsidRDefault="00A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Преемственность начального и основного общего образования в условиях реализации ФГОС, 2017 г.</w:t>
            </w:r>
          </w:p>
        </w:tc>
      </w:tr>
      <w:tr w:rsidR="00F90567" w:rsidTr="00F90567">
        <w:trPr>
          <w:trHeight w:val="1289"/>
          <w:jc w:val="center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BB59" w:themeFill="accent3"/>
          </w:tcPr>
          <w:p w:rsidR="00F90567" w:rsidRDefault="00F90567">
            <w:pPr>
              <w:pStyle w:val="a4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>Атаманченко</w:t>
            </w:r>
            <w:proofErr w:type="spellEnd"/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 xml:space="preserve"> Наталья</w:t>
            </w:r>
          </w:p>
          <w:p w:rsidR="00F90567" w:rsidRDefault="00F90567">
            <w:pPr>
              <w:pStyle w:val="a4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>Алексеевна</w:t>
            </w:r>
          </w:p>
          <w:p w:rsidR="00F90567" w:rsidRDefault="00F90567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географии, окружающего мира,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F90567" w:rsidRDefault="00F905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F90567" w:rsidRDefault="00F9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567" w:rsidRDefault="0088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056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90567" w:rsidRDefault="00F905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Ставропольский государственный педагогический университет, 1995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географии, биологии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профессиональной компетентности учителя географии в условиях реализации ФГОС ОО и концепции развития географического образования в РФ, 2018 г.</w:t>
            </w:r>
          </w:p>
          <w:p w:rsidR="00BF5997" w:rsidRDefault="00BF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экспертов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E15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в региональной предметной комиссии при проведении государственной итоговой аттестации по образовательным программам среднего общего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</w:t>
            </w:r>
            <w:r w:rsidR="000D3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«География»</w:t>
            </w:r>
            <w:r w:rsidR="003D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</w:p>
        </w:tc>
      </w:tr>
      <w:tr w:rsidR="00F90567" w:rsidTr="00F90567">
        <w:trPr>
          <w:trHeight w:val="787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9BBB59" w:themeFill="accent3"/>
          </w:tcPr>
          <w:p w:rsidR="00F90567" w:rsidRDefault="00F90567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lastRenderedPageBreak/>
              <w:t>Байкова</w:t>
            </w:r>
            <w:proofErr w:type="spellEnd"/>
          </w:p>
          <w:p w:rsidR="00F90567" w:rsidRDefault="00F90567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Ирина </w:t>
            </w:r>
          </w:p>
          <w:p w:rsidR="00F90567" w:rsidRDefault="00F90567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Петровна</w:t>
            </w:r>
          </w:p>
          <w:p w:rsidR="00F90567" w:rsidRDefault="00F90567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F90567" w:rsidRDefault="00F90567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F90567" w:rsidRDefault="00F90567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F90567" w:rsidRDefault="00F90567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F90567" w:rsidRDefault="00F90567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F90567" w:rsidRDefault="00F905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F90567" w:rsidRDefault="00F905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90567" w:rsidRDefault="00F905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567" w:rsidRDefault="004C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056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90567" w:rsidRDefault="00F905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Псковский государственный педагогический университет им. С.М. Кирова</w:t>
            </w:r>
          </w:p>
          <w:p w:rsidR="00F90567" w:rsidRDefault="00F905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2008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по специальности «Педагогика и методика начального образования»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Почётная грамота управления образования </w:t>
            </w:r>
          </w:p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Великие Луки,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условия ФГОС в начальной школе.</w:t>
            </w:r>
          </w:p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марафон -2016 г.</w:t>
            </w:r>
          </w:p>
          <w:p w:rsidR="00EE51C5" w:rsidRDefault="00EE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методы и технологии преподавания в начальной школе по ФГОС, 2019</w:t>
            </w:r>
          </w:p>
        </w:tc>
      </w:tr>
      <w:tr w:rsidR="00F90567" w:rsidTr="00F90567">
        <w:trPr>
          <w:trHeight w:val="653"/>
          <w:jc w:val="center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BB59" w:themeFill="accent3"/>
            <w:hideMark/>
          </w:tcPr>
          <w:p w:rsidR="00F90567" w:rsidRDefault="00F90567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Байков</w:t>
            </w:r>
            <w:proofErr w:type="spellEnd"/>
          </w:p>
          <w:p w:rsidR="00F90567" w:rsidRDefault="00F90567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Вадим Николаевич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F90567" w:rsidRDefault="00F905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4C5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90567" w:rsidRDefault="00F905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Псковский государственный педагогический университет им. С.М. Кирова</w:t>
            </w:r>
          </w:p>
          <w:p w:rsidR="00F90567" w:rsidRDefault="00F905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2007 г.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по специальности «Педагогика и методика начального образования»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Почётная грамота управления образования </w:t>
            </w:r>
          </w:p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Великие Луки, 2016 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марафон -2016 г.</w:t>
            </w:r>
          </w:p>
          <w:p w:rsidR="00C24497" w:rsidRDefault="00C2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методы и технологии преподавания в начальной школе по ФГОС, 2019</w:t>
            </w:r>
          </w:p>
        </w:tc>
      </w:tr>
      <w:tr w:rsidR="00F90567" w:rsidTr="00F90567">
        <w:trPr>
          <w:jc w:val="center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BB59" w:themeFill="accent3"/>
            <w:hideMark/>
          </w:tcPr>
          <w:p w:rsidR="00F90567" w:rsidRDefault="00F90567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Кварацхелия</w:t>
            </w:r>
            <w:proofErr w:type="spellEnd"/>
          </w:p>
          <w:p w:rsidR="00F90567" w:rsidRDefault="00F90567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Екатерина</w:t>
            </w:r>
          </w:p>
          <w:p w:rsidR="00F90567" w:rsidRDefault="00F90567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Темуровна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обществознания,</w:t>
            </w:r>
          </w:p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F90567" w:rsidRDefault="00F905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567" w:rsidRDefault="004C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056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F90567" w:rsidRDefault="00F905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Всероссийская государственная налоговая академия при Министерстве РФ</w:t>
            </w:r>
          </w:p>
          <w:p w:rsidR="00F90567" w:rsidRDefault="00F905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2006 г.</w:t>
            </w:r>
          </w:p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 академия государственной службы</w:t>
            </w:r>
          </w:p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2008 г.</w:t>
            </w:r>
          </w:p>
          <w:p w:rsidR="00F90567" w:rsidRDefault="00F9056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Юриспруденция</w:t>
            </w:r>
          </w:p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«Достижение эффективности в преподавании истории на основе осуществления положений историко-культурного стандарта», 2018 г.</w:t>
            </w:r>
          </w:p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 РЦПК при Абхазском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госуниверситете по 120 часовой программе по специальности учитель истории и обществознания. 2015 г.</w:t>
            </w:r>
          </w:p>
          <w:p w:rsidR="005257E7" w:rsidRDefault="0033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экспертов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 работы в региональной предметной комиссии при проведении государственной итоговой аттестации по образовательным программам среднего общего образования по предмету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«Обществознание». 2019 г.</w:t>
            </w:r>
          </w:p>
          <w:p w:rsidR="005257E7" w:rsidRDefault="00525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67" w:rsidTr="00F90567">
        <w:trPr>
          <w:jc w:val="center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BB59" w:themeFill="accent3"/>
          </w:tcPr>
          <w:p w:rsidR="00F90567" w:rsidRDefault="00F90567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lastRenderedPageBreak/>
              <w:t xml:space="preserve">Макарова </w:t>
            </w:r>
          </w:p>
          <w:p w:rsidR="00F90567" w:rsidRDefault="00F90567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Александра </w:t>
            </w:r>
          </w:p>
          <w:p w:rsidR="00F90567" w:rsidRDefault="00F90567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Борисовна</w:t>
            </w:r>
          </w:p>
          <w:p w:rsidR="00F90567" w:rsidRDefault="00F90567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1F3728" w:rsidRDefault="001F3728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1F3728" w:rsidRDefault="001F3728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1F3728" w:rsidRDefault="001F3728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F90567" w:rsidRDefault="00F905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90567" w:rsidRDefault="004C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90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90567" w:rsidRDefault="00F905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Горьковский государственный педагогический институт, физико-математический факультет</w:t>
            </w:r>
          </w:p>
          <w:p w:rsidR="00F90567" w:rsidRDefault="00F905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1988 г.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математики и</w:t>
            </w:r>
          </w:p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Почётная грамота Министерства образования России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обучения математике в основной и средней школе в условиях реализации ФГОС ОО», 2018 г.</w:t>
            </w:r>
          </w:p>
        </w:tc>
      </w:tr>
      <w:tr w:rsidR="00F90567" w:rsidTr="00F90567">
        <w:trPr>
          <w:jc w:val="center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BB59" w:themeFill="accent3"/>
          </w:tcPr>
          <w:p w:rsidR="00F90567" w:rsidRDefault="00F90567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Макаров</w:t>
            </w:r>
          </w:p>
          <w:p w:rsidR="00F90567" w:rsidRDefault="00F90567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Григорий</w:t>
            </w:r>
          </w:p>
          <w:p w:rsidR="00F90567" w:rsidRDefault="00F90567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Николаевич</w:t>
            </w:r>
          </w:p>
          <w:p w:rsidR="00F90567" w:rsidRDefault="00F90567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и ОБЖ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F90567" w:rsidRDefault="00F905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567" w:rsidRDefault="00FD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9056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90567" w:rsidRDefault="00F905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Горьковский государственный педагогический институт, факультет НВП и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физического воспитания</w:t>
            </w:r>
          </w:p>
          <w:p w:rsidR="00F90567" w:rsidRDefault="00F905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1989 г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физической культуры и НВП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67" w:rsidTr="00F90567">
        <w:trPr>
          <w:jc w:val="center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BB59" w:themeFill="accent3"/>
            <w:hideMark/>
          </w:tcPr>
          <w:p w:rsidR="00F90567" w:rsidRDefault="00F90567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lastRenderedPageBreak/>
              <w:t xml:space="preserve">Симоненко </w:t>
            </w:r>
          </w:p>
          <w:p w:rsidR="00F90567" w:rsidRDefault="00F90567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Дмитрий </w:t>
            </w:r>
          </w:p>
          <w:p w:rsidR="00F90567" w:rsidRDefault="00F90567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Леонидович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F90567" w:rsidRDefault="00F905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F90567" w:rsidRDefault="00F905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90567" w:rsidRDefault="00FD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056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90567" w:rsidRDefault="00F905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Томский государственный педагогический университет, 1996 г.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Медаль</w:t>
            </w:r>
          </w:p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 достойное воспитание детей», 2012 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67" w:rsidTr="00F90567">
        <w:trPr>
          <w:jc w:val="center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BB59" w:themeFill="accent3"/>
          </w:tcPr>
          <w:p w:rsidR="00F90567" w:rsidRDefault="00F90567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Симоненко</w:t>
            </w:r>
          </w:p>
          <w:p w:rsidR="00F90567" w:rsidRDefault="00F90567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Ольга</w:t>
            </w:r>
          </w:p>
          <w:p w:rsidR="00F90567" w:rsidRDefault="00F90567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Михайловна</w:t>
            </w:r>
          </w:p>
          <w:p w:rsidR="00F90567" w:rsidRDefault="00F90567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F90567" w:rsidRDefault="00F90567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F90567" w:rsidRDefault="00F90567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F90567" w:rsidRDefault="00F90567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</w:t>
            </w:r>
          </w:p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литературы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F90567" w:rsidRDefault="00F905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6F25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90567" w:rsidRDefault="00F905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Кемеровский государственный университет</w:t>
            </w:r>
          </w:p>
          <w:p w:rsidR="00F90567" w:rsidRDefault="00F905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2000 г.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 педагог-психолог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Почётная грамота Министерства образования и науки РФ,</w:t>
            </w:r>
          </w:p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практика преподавания русского языка в условиях перехода на ФГОС ООО,2015 г.</w:t>
            </w:r>
          </w:p>
          <w:p w:rsidR="00F90567" w:rsidRDefault="00B6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экспертов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 по предмету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</w:t>
            </w:r>
            <w:r w:rsidR="006A5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</w:p>
        </w:tc>
      </w:tr>
      <w:tr w:rsidR="00F90567" w:rsidTr="0068778E">
        <w:trPr>
          <w:trHeight w:val="1410"/>
          <w:jc w:val="center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9BBB59" w:themeFill="accent3"/>
          </w:tcPr>
          <w:p w:rsidR="00F90567" w:rsidRDefault="00D21D03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Двуреченская</w:t>
            </w:r>
            <w:proofErr w:type="spellEnd"/>
          </w:p>
          <w:p w:rsidR="00D21D03" w:rsidRDefault="00D21D03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Мария</w:t>
            </w:r>
          </w:p>
          <w:p w:rsidR="00D21D03" w:rsidRDefault="00D21D03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Олеговна</w:t>
            </w:r>
          </w:p>
          <w:p w:rsidR="00F90567" w:rsidRDefault="00F90567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F90567" w:rsidRDefault="00F90567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F90567" w:rsidRDefault="00F905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90567" w:rsidRDefault="00F9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A79" w:rsidRDefault="00C3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90567" w:rsidRDefault="0012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«Российский государственный гуманитарный университет»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90567" w:rsidRDefault="0012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Лингвист, переводчик по специальности «Перевод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90567" w:rsidRDefault="00F90567">
            <w:pPr>
              <w:spacing w:after="16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F90567" w:rsidRDefault="00F90567" w:rsidP="00D2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778E" w:rsidTr="0068778E">
        <w:trPr>
          <w:trHeight w:val="1065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BB59" w:themeFill="accent3"/>
          </w:tcPr>
          <w:p w:rsidR="0068778E" w:rsidRDefault="0068778E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lastRenderedPageBreak/>
              <w:t>Гашигуллина</w:t>
            </w:r>
            <w:proofErr w:type="spellEnd"/>
          </w:p>
          <w:p w:rsidR="0068778E" w:rsidRDefault="0068778E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Светлана</w:t>
            </w:r>
          </w:p>
          <w:p w:rsidR="0068778E" w:rsidRDefault="0068778E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Ивановна</w:t>
            </w:r>
          </w:p>
          <w:p w:rsidR="0068778E" w:rsidRDefault="0068778E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68778E" w:rsidRDefault="0068778E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68778E" w:rsidRDefault="0068778E" w:rsidP="0068778E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68778E" w:rsidRDefault="0068778E" w:rsidP="0068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68778E" w:rsidRDefault="0068778E" w:rsidP="0068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68778E" w:rsidRDefault="0068778E" w:rsidP="006877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68778E" w:rsidRDefault="0068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78E" w:rsidRDefault="0068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68778E" w:rsidRDefault="0068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778E" w:rsidRDefault="0068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2008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68778E" w:rsidRDefault="003F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народных песен. Преподаватель по специальности «Вокальное искусство» (Народное пение)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68778E" w:rsidRDefault="0068778E">
            <w:pPr>
              <w:spacing w:after="16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68778E" w:rsidRDefault="00687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68778E" w:rsidRDefault="0068778E" w:rsidP="00D2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67" w:rsidTr="00F90567">
        <w:trPr>
          <w:jc w:val="center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BB59" w:themeFill="accent3"/>
          </w:tcPr>
          <w:p w:rsidR="00F90567" w:rsidRDefault="00F90567">
            <w:pPr>
              <w:pStyle w:val="a4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>Хмелинская</w:t>
            </w:r>
            <w:proofErr w:type="spellEnd"/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 xml:space="preserve"> </w:t>
            </w:r>
          </w:p>
          <w:p w:rsidR="00F90567" w:rsidRDefault="00F90567">
            <w:pPr>
              <w:pStyle w:val="a4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 xml:space="preserve">Нина </w:t>
            </w:r>
          </w:p>
          <w:p w:rsidR="00F90567" w:rsidRDefault="00F90567">
            <w:pPr>
              <w:pStyle w:val="a4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>Ивановна</w:t>
            </w:r>
          </w:p>
          <w:p w:rsidR="00F90567" w:rsidRDefault="00F90567">
            <w:pPr>
              <w:pStyle w:val="a4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F90567" w:rsidRDefault="00F90567">
            <w:pPr>
              <w:pStyle w:val="a4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F90567" w:rsidRDefault="00F90567">
            <w:pPr>
              <w:pStyle w:val="a4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F90567" w:rsidRDefault="00F90567">
            <w:pPr>
              <w:pStyle w:val="a4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F90567" w:rsidRDefault="00F90567">
            <w:pPr>
              <w:pStyle w:val="a4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F90567" w:rsidRDefault="00F90567">
            <w:pPr>
              <w:pStyle w:val="a4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F90567" w:rsidRDefault="00F90567">
            <w:pPr>
              <w:pStyle w:val="a4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F90567" w:rsidRDefault="00F90567">
            <w:pPr>
              <w:pStyle w:val="a4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F90567" w:rsidRDefault="00F90567">
            <w:pPr>
              <w:pStyle w:val="a4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F90567" w:rsidRDefault="00F90567">
            <w:pPr>
              <w:pStyle w:val="a4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F90567" w:rsidRDefault="00F90567">
            <w:pPr>
              <w:pStyle w:val="a4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F90567" w:rsidRDefault="00F90567">
            <w:pPr>
              <w:pStyle w:val="a4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F90567" w:rsidRDefault="00F90567">
            <w:pPr>
              <w:pStyle w:val="a4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F90567" w:rsidRDefault="00F90567">
            <w:pPr>
              <w:pStyle w:val="a4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F90567" w:rsidRDefault="00F90567">
            <w:pPr>
              <w:pStyle w:val="a4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F90567" w:rsidRDefault="00F90567">
            <w:pPr>
              <w:pStyle w:val="a4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F90567" w:rsidRDefault="00F90567">
            <w:pPr>
              <w:pStyle w:val="a4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F90567" w:rsidRDefault="00F90567">
            <w:pPr>
              <w:pStyle w:val="a4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F90567" w:rsidRDefault="00F90567">
            <w:pPr>
              <w:pStyle w:val="a4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F90567" w:rsidRDefault="00F90567">
            <w:pPr>
              <w:pStyle w:val="a4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F90567" w:rsidRDefault="00F90567">
            <w:pPr>
              <w:pStyle w:val="a4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русского языка, литературы</w:t>
            </w:r>
          </w:p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F90567" w:rsidRDefault="00F905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90567" w:rsidRDefault="0068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9056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90567" w:rsidRDefault="00F905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Воронежский государственный педагогический институт, 1991 г.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Почётная грамота Министерства образования и науки РФ, </w:t>
            </w:r>
          </w:p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ГБУДПОВО «Институт развития образования»</w:t>
            </w:r>
          </w:p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русского языка и литературы в контексте реализации ФГОС, 2017 г.</w:t>
            </w:r>
          </w:p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Воронежский государственный педагогический университет.</w:t>
            </w:r>
          </w:p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экспертов для работы в региональной предметной комиссии при проведении ГИА по образовательным программам ОО и СОО по предмету «Русский язык», </w:t>
            </w:r>
          </w:p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F90567" w:rsidTr="00F90567">
        <w:trPr>
          <w:jc w:val="center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BB59" w:themeFill="accent3"/>
          </w:tcPr>
          <w:p w:rsidR="00F90567" w:rsidRDefault="00F90567">
            <w:pPr>
              <w:pStyle w:val="a4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>Шехматова</w:t>
            </w:r>
            <w:proofErr w:type="spellEnd"/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 xml:space="preserve">  Татьяна </w:t>
            </w:r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lastRenderedPageBreak/>
              <w:t>Александровна</w:t>
            </w:r>
          </w:p>
          <w:p w:rsidR="00F90567" w:rsidRDefault="00F90567">
            <w:pPr>
              <w:pStyle w:val="a4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F90567" w:rsidRDefault="00F90567">
            <w:pPr>
              <w:pStyle w:val="a4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F90567" w:rsidRDefault="00F90567">
            <w:pPr>
              <w:pStyle w:val="a4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F90567" w:rsidRDefault="00F90567">
            <w:pPr>
              <w:pStyle w:val="a4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F90567" w:rsidRDefault="00F90567">
            <w:pPr>
              <w:pStyle w:val="a4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F90567" w:rsidRDefault="00F90567">
            <w:pPr>
              <w:pStyle w:val="a4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F90567" w:rsidRDefault="00F90567">
            <w:pPr>
              <w:pStyle w:val="a4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F90567" w:rsidRDefault="00F90567">
            <w:pPr>
              <w:pStyle w:val="a4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F90567" w:rsidRDefault="00F90567">
            <w:pPr>
              <w:pStyle w:val="a4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математики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F90567" w:rsidRDefault="00F905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90567" w:rsidRDefault="0068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056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90567" w:rsidRDefault="00F9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БФСГУ,  2001 год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 и информатики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информатики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методика её преподавания в соответствии с ФГОС ОО.  16.04.16 г</w:t>
            </w:r>
          </w:p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 информатики в соответствии с ФГОС ОО.  28.10.17 г.</w:t>
            </w:r>
          </w:p>
          <w:p w:rsidR="00637218" w:rsidRDefault="0063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«Российский экономический университет имени Г.В.Плеханова» </w:t>
            </w:r>
          </w:p>
          <w:p w:rsidR="001F49A7" w:rsidRDefault="001F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«Педагогическое образование: преподаватель (учитель) начальных классов» </w:t>
            </w:r>
            <w:r w:rsidR="005C1988">
              <w:rPr>
                <w:rFonts w:ascii="Times New Roman" w:hAnsi="Times New Roman" w:cs="Times New Roman"/>
                <w:sz w:val="24"/>
                <w:szCs w:val="24"/>
              </w:rPr>
              <w:t>в объёме 504 часа. «</w:t>
            </w:r>
            <w:r w:rsidR="00E91967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образование: преподаватель (учитель) математики» в объёме 504 часа. 18 июня 2018 года.</w:t>
            </w:r>
          </w:p>
          <w:p w:rsidR="00F90567" w:rsidRDefault="00F90567">
            <w:pPr>
              <w:rPr>
                <w:rFonts w:ascii="Times New Roman" w:hAnsi="Times New Roman" w:cs="Times New Roman"/>
              </w:rPr>
            </w:pPr>
          </w:p>
        </w:tc>
      </w:tr>
    </w:tbl>
    <w:p w:rsidR="00F90567" w:rsidRDefault="00F90567" w:rsidP="00F90567">
      <w:pPr>
        <w:rPr>
          <w:rFonts w:ascii="Times New Roman" w:hAnsi="Times New Roman" w:cs="Times New Roman"/>
          <w:sz w:val="24"/>
          <w:szCs w:val="24"/>
        </w:rPr>
      </w:pPr>
    </w:p>
    <w:p w:rsidR="009B4F1D" w:rsidRDefault="009B4F1D"/>
    <w:sectPr w:rsidR="009B4F1D" w:rsidSect="00F905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0567"/>
    <w:rsid w:val="000012CC"/>
    <w:rsid w:val="000D303D"/>
    <w:rsid w:val="001209DD"/>
    <w:rsid w:val="001A4985"/>
    <w:rsid w:val="001F21AE"/>
    <w:rsid w:val="001F3728"/>
    <w:rsid w:val="001F49A7"/>
    <w:rsid w:val="00337D86"/>
    <w:rsid w:val="003D4B43"/>
    <w:rsid w:val="003F1F60"/>
    <w:rsid w:val="004149F6"/>
    <w:rsid w:val="004814D0"/>
    <w:rsid w:val="004C550C"/>
    <w:rsid w:val="005257E7"/>
    <w:rsid w:val="005C1988"/>
    <w:rsid w:val="00637218"/>
    <w:rsid w:val="0068778E"/>
    <w:rsid w:val="006A5778"/>
    <w:rsid w:val="00776F27"/>
    <w:rsid w:val="007F135A"/>
    <w:rsid w:val="00875BB3"/>
    <w:rsid w:val="0088236A"/>
    <w:rsid w:val="009B4F1D"/>
    <w:rsid w:val="00AF6D92"/>
    <w:rsid w:val="00B6124E"/>
    <w:rsid w:val="00BF5997"/>
    <w:rsid w:val="00C24497"/>
    <w:rsid w:val="00C37185"/>
    <w:rsid w:val="00CE5701"/>
    <w:rsid w:val="00D21D03"/>
    <w:rsid w:val="00E12C01"/>
    <w:rsid w:val="00E157DF"/>
    <w:rsid w:val="00E91967"/>
    <w:rsid w:val="00EE3A79"/>
    <w:rsid w:val="00EE51C5"/>
    <w:rsid w:val="00F90567"/>
    <w:rsid w:val="00FD6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90567"/>
    <w:rPr>
      <w:rFonts w:ascii="Calibri" w:eastAsia="Calibri" w:hAnsi="Calibri" w:cs="Times New Roman"/>
      <w:lang w:eastAsia="en-US"/>
    </w:rPr>
  </w:style>
  <w:style w:type="paragraph" w:styleId="a4">
    <w:name w:val="No Spacing"/>
    <w:link w:val="a3"/>
    <w:uiPriority w:val="1"/>
    <w:qFormat/>
    <w:rsid w:val="00F905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F905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871FA-2B01-4E58-8B0E-2229FFF49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2019-09-12T07:51:00Z</dcterms:created>
  <dcterms:modified xsi:type="dcterms:W3CDTF">2020-04-17T13:10:00Z</dcterms:modified>
</cp:coreProperties>
</file>